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B5DE3" w14:textId="582BBA0B" w:rsidR="00A46B93" w:rsidRDefault="00044CA6">
      <w:pPr>
        <w:rPr>
          <w:b/>
        </w:rPr>
      </w:pPr>
      <w:r w:rsidRPr="00044CA6">
        <w:rPr>
          <w:b/>
        </w:rPr>
        <w:t>Секция 6</w:t>
      </w:r>
      <w:r w:rsidR="00160D98">
        <w:rPr>
          <w:b/>
        </w:rPr>
        <w:t>.</w:t>
      </w:r>
      <w:r w:rsidRPr="00044CA6">
        <w:rPr>
          <w:b/>
        </w:rPr>
        <w:t xml:space="preserve"> Проектно-исследовательская работа школьников как фактор формирования личности </w:t>
      </w:r>
    </w:p>
    <w:p w14:paraId="65F94198" w14:textId="2CD0D2EE" w:rsidR="0030392F" w:rsidRDefault="0030392F" w:rsidP="0030392F">
      <w:pPr>
        <w:rPr>
          <w:b/>
        </w:rPr>
      </w:pPr>
      <w:r>
        <w:rPr>
          <w:b/>
        </w:rPr>
        <w:t xml:space="preserve">Модератор: </w:t>
      </w:r>
      <w:r w:rsidR="006B6773">
        <w:rPr>
          <w:b/>
        </w:rPr>
        <w:t>Гальцова Ирина Юрьевна</w:t>
      </w:r>
      <w:r>
        <w:rPr>
          <w:b/>
        </w:rPr>
        <w:t>, методист МБУ «Центр «Стратегия» г.Калуги</w:t>
      </w:r>
    </w:p>
    <w:p w14:paraId="7E9DB7DC" w14:textId="2D264852" w:rsidR="00044CA6" w:rsidRPr="00CB06B8" w:rsidRDefault="00044CA6">
      <w:pPr>
        <w:rPr>
          <w:b/>
        </w:rPr>
      </w:pP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458"/>
        <w:gridCol w:w="2449"/>
        <w:gridCol w:w="1942"/>
        <w:gridCol w:w="2265"/>
        <w:gridCol w:w="3533"/>
      </w:tblGrid>
      <w:tr w:rsidR="0030392F" w:rsidRPr="00044CA6" w14:paraId="6C768372" w14:textId="77777777" w:rsidTr="0030392F">
        <w:trPr>
          <w:trHeight w:val="453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36758" w14:textId="401B602A" w:rsidR="0030392F" w:rsidRPr="0030392F" w:rsidRDefault="0030392F" w:rsidP="0030392F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8B2A49">
              <w:rPr>
                <w:rFonts w:eastAsia="Times New Roman"/>
                <w:b/>
                <w:color w:val="000000"/>
                <w:lang w:eastAsia="ru-RU"/>
              </w:rPr>
              <w:t>№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09361" w14:textId="75450BD6" w:rsidR="0030392F" w:rsidRPr="00044CA6" w:rsidRDefault="0030392F" w:rsidP="00044CA6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8B2A49">
              <w:rPr>
                <w:rFonts w:eastAsia="Times New Roman"/>
                <w:b/>
                <w:color w:val="000000"/>
                <w:lang w:eastAsia="ru-RU"/>
              </w:rPr>
              <w:t>МБОУ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2C62F" w14:textId="74E4161D" w:rsidR="0030392F" w:rsidRPr="00044CA6" w:rsidRDefault="0030392F" w:rsidP="00044CA6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8B2A49">
              <w:rPr>
                <w:rFonts w:eastAsia="Times New Roman"/>
                <w:b/>
                <w:color w:val="000000"/>
                <w:lang w:eastAsia="ru-RU"/>
              </w:rPr>
              <w:t>ФИО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9B9AA" w14:textId="6D313CA9" w:rsidR="0030392F" w:rsidRPr="00044CA6" w:rsidRDefault="0030392F" w:rsidP="00044CA6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8B2A49">
              <w:rPr>
                <w:rFonts w:eastAsia="Times New Roman"/>
                <w:b/>
                <w:color w:val="000000"/>
                <w:lang w:eastAsia="ru-RU"/>
              </w:rPr>
              <w:t>Должность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47842" w14:textId="14F10F6A" w:rsidR="0030392F" w:rsidRPr="00044CA6" w:rsidRDefault="0030392F" w:rsidP="00044CA6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8B2A49">
              <w:rPr>
                <w:rFonts w:eastAsia="Times New Roman"/>
                <w:b/>
                <w:color w:val="000000"/>
                <w:lang w:eastAsia="ru-RU"/>
              </w:rPr>
              <w:t>Тема</w:t>
            </w:r>
          </w:p>
        </w:tc>
      </w:tr>
      <w:tr w:rsidR="00A249F4" w:rsidRPr="00044CA6" w14:paraId="47E80CD9" w14:textId="77777777" w:rsidTr="004F6549">
        <w:trPr>
          <w:trHeight w:val="113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50A89" w14:textId="77777777" w:rsidR="00A249F4" w:rsidRPr="00044CA6" w:rsidRDefault="00A249F4" w:rsidP="00A249F4">
            <w:pPr>
              <w:pStyle w:val="a3"/>
              <w:numPr>
                <w:ilvl w:val="0"/>
                <w:numId w:val="1"/>
              </w:num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1EEB5" w14:textId="31482B6E" w:rsidR="00A249F4" w:rsidRDefault="00A249F4" w:rsidP="00A249F4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МБОУ «Средняя общеобразовательная школа №29» г.Калуги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F4D6C" w14:textId="38B6F566" w:rsidR="00A249F4" w:rsidRDefault="00A249F4" w:rsidP="00A249F4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Масленникова Оксана Валериевна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A26DD" w14:textId="5DF12D1C" w:rsidR="00A249F4" w:rsidRDefault="00A249F4" w:rsidP="00A249F4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директор школы, учитель химии и биологии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1C53A" w14:textId="085C69F6" w:rsidR="00A249F4" w:rsidRDefault="00A249F4" w:rsidP="00A249F4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Организация исследовательской деятельности обучающихся в условиях функционирования школьного летнего лагеря естественнонаучной направленности «PRO BIO»</w:t>
            </w:r>
          </w:p>
        </w:tc>
      </w:tr>
      <w:tr w:rsidR="006B6773" w:rsidRPr="00044CA6" w14:paraId="6B2A1551" w14:textId="77777777" w:rsidTr="004F6549">
        <w:trPr>
          <w:trHeight w:val="113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24F45" w14:textId="77777777" w:rsidR="006B6773" w:rsidRPr="00044CA6" w:rsidRDefault="006B6773" w:rsidP="00AA268D">
            <w:pPr>
              <w:pStyle w:val="a3"/>
              <w:numPr>
                <w:ilvl w:val="0"/>
                <w:numId w:val="1"/>
              </w:num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7F25E" w14:textId="69F3354F" w:rsidR="006B6773" w:rsidRPr="00F76263" w:rsidRDefault="006B6773" w:rsidP="00AA268D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>МБОУ "Средняя общеобразовательная школа № 2 им. М.Ф.Колонтаева" г.Калуги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9D3FE" w14:textId="3250FDAE" w:rsidR="006B6773" w:rsidRPr="00F76263" w:rsidRDefault="006B6773" w:rsidP="00AA268D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>Конушкина Татьяна Юрьевна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69AEF" w14:textId="6820B7DA" w:rsidR="006B6773" w:rsidRPr="00F76263" w:rsidRDefault="006B6773" w:rsidP="00AA268D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>учитель математики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26643" w14:textId="4A3A1683" w:rsidR="006B6773" w:rsidRPr="00F76263" w:rsidRDefault="006B6773" w:rsidP="00AA268D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>Роль исследовательской деятельности по краеведению в формировании системы духовно-нравственных ценностей школьников</w:t>
            </w:r>
          </w:p>
        </w:tc>
      </w:tr>
      <w:tr w:rsidR="00A249F4" w:rsidRPr="00044CA6" w14:paraId="3A70E699" w14:textId="77777777" w:rsidTr="006B6773">
        <w:trPr>
          <w:trHeight w:val="100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39363" w14:textId="77777777" w:rsidR="00A249F4" w:rsidRPr="00044CA6" w:rsidRDefault="00A249F4" w:rsidP="00A249F4">
            <w:pPr>
              <w:pStyle w:val="a3"/>
              <w:numPr>
                <w:ilvl w:val="0"/>
                <w:numId w:val="1"/>
              </w:num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A02DF" w14:textId="65FF852B" w:rsidR="00A249F4" w:rsidRDefault="00A249F4" w:rsidP="00A249F4">
            <w:pPr>
              <w:jc w:val="left"/>
              <w:rPr>
                <w:color w:val="000000"/>
              </w:rPr>
            </w:pPr>
            <w:r>
              <w:t>МБОУ «Средняя общеобразовательная школа №31» г.Калуги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D10E8" w14:textId="16A4A322" w:rsidR="00A249F4" w:rsidRPr="000330A8" w:rsidRDefault="00A249F4" w:rsidP="00A249F4">
            <w:pPr>
              <w:jc w:val="left"/>
            </w:pPr>
            <w:r>
              <w:t>Хохлова Валентина Павловна        Петровская Олеся Владимировна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E83B3" w14:textId="45130107" w:rsidR="00A249F4" w:rsidRDefault="00A249F4" w:rsidP="00A249F4">
            <w:pPr>
              <w:jc w:val="left"/>
              <w:rPr>
                <w:color w:val="000000"/>
              </w:rPr>
            </w:pPr>
            <w:r>
              <w:t>учителя истории и обществознания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F47C2" w14:textId="051B53CC" w:rsidR="00A249F4" w:rsidRDefault="00A249F4" w:rsidP="00A249F4">
            <w:pPr>
              <w:jc w:val="left"/>
              <w:rPr>
                <w:color w:val="000000"/>
              </w:rPr>
            </w:pPr>
            <w:r>
              <w:t>Проектно-исследовательская работа школьников как фактор формирования личности (история, внеурочная деятельность из опыта работы)</w:t>
            </w:r>
          </w:p>
        </w:tc>
      </w:tr>
      <w:tr w:rsidR="00A249F4" w:rsidRPr="00044CA6" w14:paraId="30F4B3EC" w14:textId="77777777" w:rsidTr="006B6773">
        <w:trPr>
          <w:trHeight w:val="100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D0889" w14:textId="77777777" w:rsidR="00A249F4" w:rsidRPr="00044CA6" w:rsidRDefault="00A249F4" w:rsidP="00A249F4">
            <w:pPr>
              <w:pStyle w:val="a3"/>
              <w:numPr>
                <w:ilvl w:val="0"/>
                <w:numId w:val="1"/>
              </w:num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D30CF" w14:textId="16096935" w:rsidR="00A249F4" w:rsidRDefault="00A249F4" w:rsidP="00A249F4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МБОУ «Лицей№36» г.Калуги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64226" w14:textId="0215D439" w:rsidR="00A249F4" w:rsidRPr="000330A8" w:rsidRDefault="00A249F4" w:rsidP="00A249F4">
            <w:pPr>
              <w:jc w:val="left"/>
            </w:pPr>
            <w:r>
              <w:rPr>
                <w:color w:val="000000"/>
              </w:rPr>
              <w:t>Шафеева Замира Флюровна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49A8D" w14:textId="1A7B4A81" w:rsidR="00A249F4" w:rsidRDefault="00A249F4" w:rsidP="00A249F4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учитель начальных классов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9D887" w14:textId="06E5E866" w:rsidR="00A249F4" w:rsidRDefault="00A249F4" w:rsidP="00A249F4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Проектно-исследовательская деятельность как средство формирования личностных качеств учащихся начальной школы</w:t>
            </w:r>
          </w:p>
        </w:tc>
      </w:tr>
      <w:tr w:rsidR="00A249F4" w:rsidRPr="00044CA6" w14:paraId="5F05B18F" w14:textId="77777777" w:rsidTr="006B6773">
        <w:trPr>
          <w:trHeight w:val="100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75302" w14:textId="77777777" w:rsidR="00A249F4" w:rsidRPr="00044CA6" w:rsidRDefault="00A249F4" w:rsidP="00A249F4">
            <w:pPr>
              <w:pStyle w:val="a3"/>
              <w:numPr>
                <w:ilvl w:val="0"/>
                <w:numId w:val="1"/>
              </w:num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81EF5" w14:textId="62DAF74E" w:rsidR="00A249F4" w:rsidRDefault="00A249F4" w:rsidP="00A249F4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МБОУ «Лицей №48» г.Калуги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895CA" w14:textId="054E5D88" w:rsidR="00A249F4" w:rsidRPr="000330A8" w:rsidRDefault="00A249F4" w:rsidP="00A249F4">
            <w:pPr>
              <w:jc w:val="left"/>
            </w:pPr>
            <w:r>
              <w:rPr>
                <w:color w:val="000000"/>
              </w:rPr>
              <w:t>Лещёва Ирина Анатольевна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738BA" w14:textId="2A66D6FD" w:rsidR="00A249F4" w:rsidRDefault="00A249F4" w:rsidP="00A249F4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учитель ИЗО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82950" w14:textId="465284AC" w:rsidR="00A249F4" w:rsidRDefault="00A249F4" w:rsidP="00A249F4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Проектно-исследовательская деятельность как творческий процесс на уроках изобразительного искусства</w:t>
            </w:r>
          </w:p>
        </w:tc>
      </w:tr>
      <w:tr w:rsidR="006B6773" w:rsidRPr="00044CA6" w14:paraId="5BF0C726" w14:textId="77777777" w:rsidTr="004857D1">
        <w:trPr>
          <w:trHeight w:val="113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0ED46" w14:textId="77777777" w:rsidR="006B6773" w:rsidRPr="00044CA6" w:rsidRDefault="006B6773" w:rsidP="005C5071">
            <w:pPr>
              <w:pStyle w:val="a3"/>
              <w:numPr>
                <w:ilvl w:val="0"/>
                <w:numId w:val="1"/>
              </w:num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B5D80" w14:textId="15A0E70A" w:rsidR="006B6773" w:rsidRPr="00044CA6" w:rsidRDefault="006B6773" w:rsidP="005C5071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>МБОУ «Гимназия №19» г.Калуги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EC923" w14:textId="2F76E44E" w:rsidR="006B6773" w:rsidRPr="00044CA6" w:rsidRDefault="006B6773" w:rsidP="005C5071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Лебедева </w:t>
            </w:r>
            <w:r w:rsidRPr="000330A8">
              <w:t>Т</w:t>
            </w:r>
            <w:r w:rsidR="00A411FC" w:rsidRPr="000330A8">
              <w:t xml:space="preserve">атьяна </w:t>
            </w:r>
            <w:r w:rsidRPr="000330A8">
              <w:t>И</w:t>
            </w:r>
            <w:r w:rsidR="00A411FC" w:rsidRPr="000330A8">
              <w:t>вановна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70667" w14:textId="16196E47" w:rsidR="006B6773" w:rsidRPr="00044CA6" w:rsidRDefault="006B6773" w:rsidP="005C5071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>учитель информатики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D6A38" w14:textId="68A86A0A" w:rsidR="006B6773" w:rsidRPr="00044CA6" w:rsidRDefault="006B6773" w:rsidP="005C5071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>Формирование личности учащегося по средствам проектно-исследовательской работы в компетенции «Графический дизайн» чемпионата рабочих профессий «Профессионалы»</w:t>
            </w:r>
          </w:p>
        </w:tc>
      </w:tr>
      <w:tr w:rsidR="006B6773" w:rsidRPr="00044CA6" w14:paraId="7958A127" w14:textId="77777777" w:rsidTr="00A12593">
        <w:trPr>
          <w:trHeight w:val="129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96AB2" w14:textId="77777777" w:rsidR="006B6773" w:rsidRPr="00044CA6" w:rsidRDefault="006B6773" w:rsidP="00AA268D">
            <w:pPr>
              <w:pStyle w:val="a3"/>
              <w:numPr>
                <w:ilvl w:val="0"/>
                <w:numId w:val="1"/>
              </w:num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F0D00" w14:textId="290DD0F5" w:rsidR="006B6773" w:rsidRDefault="006B6773" w:rsidP="00AA268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МБОУ «Лицей№36» г.Калуги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286C7" w14:textId="73F8C2DD" w:rsidR="006B6773" w:rsidRDefault="006B6773" w:rsidP="00AA268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Чернояров Андрей Александрович Солдатова Наталья Анатольевна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9489A" w14:textId="29587ECA" w:rsidR="006B6773" w:rsidRDefault="006B6773" w:rsidP="00AA268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учитель технологии                     педагог-психолог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2FA49" w14:textId="4304D171" w:rsidR="006B6773" w:rsidRDefault="006B6773" w:rsidP="00AA268D">
            <w:pPr>
              <w:jc w:val="left"/>
              <w:rPr>
                <w:color w:val="000000"/>
              </w:rPr>
            </w:pPr>
            <w:r>
              <w:t>Развитие технологических способностей и профессиональных склонностей лицеистов посредством организации проектной деятельности на учебном предмете «Технология» с учетом преемственности ФГОС ООО-ФГОС СОО</w:t>
            </w:r>
          </w:p>
        </w:tc>
      </w:tr>
      <w:tr w:rsidR="004F08EE" w:rsidRPr="00044CA6" w14:paraId="491B21BE" w14:textId="77777777" w:rsidTr="00A12593">
        <w:trPr>
          <w:trHeight w:val="129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35662" w14:textId="77777777" w:rsidR="004F08EE" w:rsidRPr="00044CA6" w:rsidRDefault="004F08EE" w:rsidP="005C5071">
            <w:pPr>
              <w:pStyle w:val="a3"/>
              <w:numPr>
                <w:ilvl w:val="0"/>
                <w:numId w:val="1"/>
              </w:num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5A3C6" w14:textId="4E00D6EF" w:rsidR="004F08EE" w:rsidRDefault="0059686C" w:rsidP="005C5071">
            <w:pPr>
              <w:jc w:val="left"/>
            </w:pPr>
            <w:r>
              <w:t>МБОУ «Средняя общеобразовательная школа» №17 г. Калуги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8C949" w14:textId="6AC6E54A" w:rsidR="004F08EE" w:rsidRDefault="004F08EE" w:rsidP="005C5071">
            <w:pPr>
              <w:jc w:val="left"/>
            </w:pPr>
            <w:r>
              <w:t>Довбня Екатерина Юрьевна, Кывыржик Анастасия Сергеевна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EC4A5" w14:textId="16E3BC1F" w:rsidR="004F08EE" w:rsidRDefault="004F08EE" w:rsidP="005C5071">
            <w:pPr>
              <w:jc w:val="left"/>
            </w:pPr>
            <w:r>
              <w:t>учител</w:t>
            </w:r>
            <w:r w:rsidR="00A249F4">
              <w:t>я</w:t>
            </w:r>
            <w:r>
              <w:t xml:space="preserve"> истории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AC097" w14:textId="0C3C1F59" w:rsidR="004F08EE" w:rsidRDefault="004F08EE" w:rsidP="005C5071">
            <w:pPr>
              <w:jc w:val="left"/>
            </w:pPr>
            <w:r>
              <w:t>Проектно-исследовательская деятельность на уроках истории</w:t>
            </w:r>
          </w:p>
        </w:tc>
      </w:tr>
      <w:tr w:rsidR="0059686C" w:rsidRPr="00044CA6" w14:paraId="6895B2C7" w14:textId="77777777" w:rsidTr="00A12593">
        <w:trPr>
          <w:trHeight w:val="129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B0A36" w14:textId="77777777" w:rsidR="0059686C" w:rsidRPr="00044CA6" w:rsidRDefault="0059686C" w:rsidP="005C5071">
            <w:pPr>
              <w:pStyle w:val="a3"/>
              <w:numPr>
                <w:ilvl w:val="0"/>
                <w:numId w:val="1"/>
              </w:num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37CD4" w14:textId="298F0C9F" w:rsidR="0059686C" w:rsidRDefault="0059686C" w:rsidP="005C5071">
            <w:pPr>
              <w:jc w:val="left"/>
            </w:pPr>
            <w:r>
              <w:t>МБОУ «Средняя общеобразовательная школа» №47 г. Калуги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8A83C" w14:textId="0ACD5E6A" w:rsidR="0059686C" w:rsidRDefault="0059686C" w:rsidP="005C5071">
            <w:pPr>
              <w:jc w:val="left"/>
            </w:pPr>
            <w:r>
              <w:t>Черняева Леся Васильевна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AC9C1" w14:textId="718ABF5C" w:rsidR="0059686C" w:rsidRDefault="0059686C" w:rsidP="005C5071">
            <w:pPr>
              <w:jc w:val="left"/>
            </w:pPr>
            <w:r>
              <w:t>учитель математики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AE7A6" w14:textId="02144BED" w:rsidR="0059686C" w:rsidRPr="0059686C" w:rsidRDefault="0059686C" w:rsidP="005C5071">
            <w:pPr>
              <w:jc w:val="left"/>
              <w:rPr>
                <w:bCs/>
                <w:iCs/>
              </w:rPr>
            </w:pPr>
            <w:r w:rsidRPr="0059686C">
              <w:rPr>
                <w:bCs/>
                <w:iCs/>
              </w:rPr>
              <w:t>Проектно-исследовательская работа обучающихся на уроках математики и во внеурочное время как фактор формирования личности</w:t>
            </w:r>
          </w:p>
        </w:tc>
      </w:tr>
      <w:tr w:rsidR="00A249F4" w:rsidRPr="00044CA6" w14:paraId="5A995874" w14:textId="77777777" w:rsidTr="00A12593">
        <w:trPr>
          <w:trHeight w:val="129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81777" w14:textId="77777777" w:rsidR="00A249F4" w:rsidRPr="00044CA6" w:rsidRDefault="00A249F4" w:rsidP="00A249F4">
            <w:pPr>
              <w:pStyle w:val="a3"/>
              <w:numPr>
                <w:ilvl w:val="0"/>
                <w:numId w:val="1"/>
              </w:num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918E7" w14:textId="1E92E2A8" w:rsidR="00A249F4" w:rsidRDefault="00A249F4" w:rsidP="00A249F4">
            <w:pPr>
              <w:jc w:val="left"/>
            </w:pPr>
            <w:r>
              <w:rPr>
                <w:color w:val="000000"/>
              </w:rPr>
              <w:t>МБОУ «Средняя общеобразовательная школа № 21» г.Калуги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D4C9B" w14:textId="040E0B38" w:rsidR="00A249F4" w:rsidRDefault="00A249F4" w:rsidP="00A249F4">
            <w:pPr>
              <w:jc w:val="left"/>
            </w:pPr>
            <w:r w:rsidRPr="000330A8">
              <w:t>Лапшина Анна Анатольевна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0A55B" w14:textId="29D1220F" w:rsidR="00A249F4" w:rsidRDefault="00A249F4" w:rsidP="00A249F4">
            <w:pPr>
              <w:jc w:val="left"/>
            </w:pPr>
            <w:r>
              <w:rPr>
                <w:color w:val="000000"/>
              </w:rPr>
              <w:t>учитель английского языка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4861A" w14:textId="57147490" w:rsidR="00A249F4" w:rsidRPr="0059686C" w:rsidRDefault="00A249F4" w:rsidP="00A249F4">
            <w:pPr>
              <w:jc w:val="left"/>
              <w:rPr>
                <w:bCs/>
                <w:iCs/>
              </w:rPr>
            </w:pPr>
            <w:r>
              <w:rPr>
                <w:color w:val="000000"/>
              </w:rPr>
              <w:t>Проектно-исследовательская деятельность как один из факторов групповой работы</w:t>
            </w:r>
          </w:p>
        </w:tc>
      </w:tr>
    </w:tbl>
    <w:p w14:paraId="4D265D10" w14:textId="77777777" w:rsidR="00044CA6" w:rsidRPr="00044CA6" w:rsidRDefault="00044CA6">
      <w:pPr>
        <w:rPr>
          <w:b/>
        </w:rPr>
      </w:pPr>
    </w:p>
    <w:sectPr w:rsidR="00044CA6" w:rsidRPr="00044CA6" w:rsidSect="00044CA6">
      <w:pgSz w:w="11906" w:h="16838"/>
      <w:pgMar w:top="709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E37E8A"/>
    <w:multiLevelType w:val="hybridMultilevel"/>
    <w:tmpl w:val="A04AB2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031424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4CA6"/>
    <w:rsid w:val="000330A8"/>
    <w:rsid w:val="00044CA6"/>
    <w:rsid w:val="00160D98"/>
    <w:rsid w:val="0030392F"/>
    <w:rsid w:val="00327F05"/>
    <w:rsid w:val="004F08EE"/>
    <w:rsid w:val="005537A3"/>
    <w:rsid w:val="0059686C"/>
    <w:rsid w:val="005C5071"/>
    <w:rsid w:val="006952C6"/>
    <w:rsid w:val="006B6773"/>
    <w:rsid w:val="00946E58"/>
    <w:rsid w:val="009C19AF"/>
    <w:rsid w:val="00A249F4"/>
    <w:rsid w:val="00A411FC"/>
    <w:rsid w:val="00A46B93"/>
    <w:rsid w:val="00AA268D"/>
    <w:rsid w:val="00CA1ACC"/>
    <w:rsid w:val="00CB06B8"/>
    <w:rsid w:val="00F76263"/>
    <w:rsid w:val="00FF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8325F"/>
  <w15:docId w15:val="{ED9E9176-0393-4227-8003-91BE5843E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4CA6"/>
    <w:pPr>
      <w:ind w:left="720"/>
      <w:contextualSpacing/>
    </w:pPr>
  </w:style>
  <w:style w:type="paragraph" w:styleId="a4">
    <w:name w:val="No Spacing"/>
    <w:uiPriority w:val="1"/>
    <w:qFormat/>
    <w:rsid w:val="009C19AF"/>
    <w:pPr>
      <w:jc w:val="left"/>
    </w:pPr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92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Оксана Ткачева</cp:lastModifiedBy>
  <cp:revision>29</cp:revision>
  <cp:lastPrinted>2021-12-08T08:30:00Z</cp:lastPrinted>
  <dcterms:created xsi:type="dcterms:W3CDTF">2020-12-04T12:05:00Z</dcterms:created>
  <dcterms:modified xsi:type="dcterms:W3CDTF">2023-12-07T15:31:00Z</dcterms:modified>
</cp:coreProperties>
</file>